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D79" w:rsidRDefault="006F7D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3585"/>
        <w:gridCol w:w="1672"/>
        <w:gridCol w:w="2849"/>
      </w:tblGrid>
      <w:tr w:rsidR="007B35D5" w:rsidRPr="00CA2F80" w:rsidTr="00CA2F80">
        <w:trPr>
          <w:trHeight w:val="525"/>
        </w:trPr>
        <w:tc>
          <w:tcPr>
            <w:tcW w:w="9828" w:type="dxa"/>
            <w:gridSpan w:val="4"/>
            <w:vAlign w:val="center"/>
          </w:tcPr>
          <w:p w:rsidR="007B35D5" w:rsidRPr="00CA2F80" w:rsidRDefault="00DC73D1" w:rsidP="00CA2F80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法務部司法官學院</w:t>
            </w:r>
            <w:r w:rsidR="0099387B">
              <w:rPr>
                <w:rFonts w:ascii="標楷體" w:eastAsia="標楷體" w:hAnsi="標楷體" w:hint="eastAsia"/>
                <w:b/>
                <w:sz w:val="32"/>
                <w:szCs w:val="32"/>
              </w:rPr>
              <w:t>司法</w:t>
            </w:r>
            <w:r w:rsidR="007B35D5" w:rsidRPr="00CA2F80">
              <w:rPr>
                <w:rFonts w:ascii="標楷體" w:eastAsia="標楷體" w:hAnsi="標楷體" w:hint="eastAsia"/>
                <w:b/>
                <w:sz w:val="32"/>
                <w:szCs w:val="32"/>
              </w:rPr>
              <w:t>官第</w:t>
            </w:r>
            <w:r w:rsidR="00103BF2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  <w:r w:rsidR="00CB6607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  <w:bookmarkStart w:id="0" w:name="_GoBack"/>
            <w:bookmarkEnd w:id="0"/>
            <w:r w:rsidR="007B35D5" w:rsidRPr="00CA2F80">
              <w:rPr>
                <w:rFonts w:ascii="標楷體" w:eastAsia="標楷體" w:hAnsi="標楷體" w:hint="eastAsia"/>
                <w:b/>
                <w:sz w:val="32"/>
                <w:szCs w:val="32"/>
              </w:rPr>
              <w:t>期</w:t>
            </w:r>
            <w:r w:rsidR="00322184" w:rsidRPr="00CA2F80">
              <w:rPr>
                <w:rFonts w:ascii="標楷體" w:eastAsia="標楷體" w:hAnsi="標楷體" w:hint="eastAsia"/>
                <w:b/>
                <w:sz w:val="32"/>
                <w:szCs w:val="32"/>
              </w:rPr>
              <w:t>分組</w:t>
            </w:r>
            <w:r w:rsidR="00275986" w:rsidRPr="00CA2F80">
              <w:rPr>
                <w:rFonts w:ascii="標楷體" w:eastAsia="標楷體" w:hAnsi="標楷體" w:hint="eastAsia"/>
                <w:b/>
                <w:sz w:val="32"/>
                <w:szCs w:val="32"/>
              </w:rPr>
              <w:t>報告</w:t>
            </w:r>
            <w:r w:rsidR="00D361B4" w:rsidRPr="00CA2F80">
              <w:rPr>
                <w:rFonts w:ascii="標楷體" w:eastAsia="標楷體" w:hAnsi="標楷體" w:hint="eastAsia"/>
                <w:b/>
                <w:sz w:val="32"/>
                <w:szCs w:val="32"/>
              </w:rPr>
              <w:t>分工表</w:t>
            </w:r>
          </w:p>
          <w:p w:rsidR="005F0B51" w:rsidRPr="00CA2F80" w:rsidRDefault="005F0B51" w:rsidP="00CA2F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F8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</w:t>
            </w:r>
            <w:r w:rsidR="009A3506" w:rsidRPr="00CA2F8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665C4" w:rsidRPr="00CA2F80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CA2F8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700C06" w:rsidRPr="00CA2F8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A2F80">
              <w:rPr>
                <w:rFonts w:ascii="標楷體" w:eastAsia="標楷體" w:hAnsi="標楷體" w:hint="eastAsia"/>
                <w:sz w:val="28"/>
                <w:szCs w:val="28"/>
              </w:rPr>
              <w:t xml:space="preserve">   月</w:t>
            </w:r>
            <w:r w:rsidR="00700C06" w:rsidRPr="00CA2F8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A2F80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</w:p>
        </w:tc>
      </w:tr>
      <w:tr w:rsidR="006A6DA5" w:rsidRPr="00CA2F80" w:rsidTr="000D2383">
        <w:trPr>
          <w:trHeight w:val="525"/>
        </w:trPr>
        <w:tc>
          <w:tcPr>
            <w:tcW w:w="1548" w:type="dxa"/>
            <w:vAlign w:val="center"/>
          </w:tcPr>
          <w:p w:rsidR="007B35D5" w:rsidRPr="00CA2F80" w:rsidRDefault="00E5136C" w:rsidP="00CA2F80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A2F80">
              <w:rPr>
                <w:rFonts w:ascii="標楷體" w:eastAsia="標楷體" w:hAnsi="標楷體" w:hint="eastAsia"/>
                <w:b/>
                <w:sz w:val="32"/>
                <w:szCs w:val="32"/>
              </w:rPr>
              <w:t>報告名稱</w:t>
            </w:r>
          </w:p>
        </w:tc>
        <w:tc>
          <w:tcPr>
            <w:tcW w:w="3663" w:type="dxa"/>
            <w:vAlign w:val="center"/>
          </w:tcPr>
          <w:p w:rsidR="00103BF2" w:rsidRDefault="0099387B" w:rsidP="00103BF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第二階段</w:t>
            </w:r>
          </w:p>
          <w:p w:rsidR="007B35D5" w:rsidRPr="00CA2F80" w:rsidRDefault="0099387B" w:rsidP="00103BF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訪視</w:t>
            </w:r>
            <w:r w:rsidR="000D2383">
              <w:rPr>
                <w:rFonts w:ascii="標楷體" w:eastAsia="標楷體" w:hAnsi="標楷體" w:hint="eastAsia"/>
                <w:b/>
                <w:sz w:val="32"/>
                <w:szCs w:val="32"/>
              </w:rPr>
              <w:t>學習心得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報告</w:t>
            </w:r>
          </w:p>
        </w:tc>
        <w:tc>
          <w:tcPr>
            <w:tcW w:w="1701" w:type="dxa"/>
            <w:vAlign w:val="center"/>
          </w:tcPr>
          <w:p w:rsidR="007B35D5" w:rsidRPr="00CA2F80" w:rsidRDefault="000D2383" w:rsidP="00CA2F80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學習組別</w:t>
            </w:r>
          </w:p>
        </w:tc>
        <w:tc>
          <w:tcPr>
            <w:tcW w:w="2916" w:type="dxa"/>
            <w:vAlign w:val="center"/>
          </w:tcPr>
          <w:p w:rsidR="007B35D5" w:rsidRPr="00CA2F80" w:rsidRDefault="007B35D5" w:rsidP="000D2383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323AA" w:rsidRPr="00CA2F80" w:rsidTr="00CA2F80">
        <w:trPr>
          <w:trHeight w:val="525"/>
        </w:trPr>
        <w:tc>
          <w:tcPr>
            <w:tcW w:w="9828" w:type="dxa"/>
            <w:gridSpan w:val="4"/>
            <w:vAlign w:val="center"/>
          </w:tcPr>
          <w:p w:rsidR="00B323AA" w:rsidRPr="00CA2F80" w:rsidRDefault="00B323AA" w:rsidP="00CA2F80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A2F80">
              <w:rPr>
                <w:rFonts w:ascii="標楷體" w:eastAsia="標楷體" w:hAnsi="標楷體" w:hint="eastAsia"/>
                <w:sz w:val="32"/>
                <w:szCs w:val="32"/>
              </w:rPr>
              <w:t>分工項目（如打字、找資料、</w:t>
            </w:r>
            <w:r w:rsidR="00322184" w:rsidRPr="00CA2F80">
              <w:rPr>
                <w:rFonts w:ascii="標楷體" w:eastAsia="標楷體" w:hAnsi="標楷體" w:hint="eastAsia"/>
                <w:sz w:val="32"/>
                <w:szCs w:val="32"/>
              </w:rPr>
              <w:t>統整、</w:t>
            </w:r>
            <w:r w:rsidRPr="00CA2F80">
              <w:rPr>
                <w:rFonts w:ascii="標楷體" w:eastAsia="標楷體" w:hAnsi="標楷體" w:hint="eastAsia"/>
                <w:sz w:val="32"/>
                <w:szCs w:val="32"/>
              </w:rPr>
              <w:t>口頭報告</w:t>
            </w:r>
            <w:r w:rsidR="00322184" w:rsidRPr="00CA2F80">
              <w:rPr>
                <w:rFonts w:ascii="標楷體" w:eastAsia="標楷體" w:hAnsi="標楷體" w:hint="eastAsia"/>
                <w:sz w:val="32"/>
                <w:szCs w:val="32"/>
              </w:rPr>
              <w:t>、ppt製作</w:t>
            </w:r>
            <w:r w:rsidRPr="00CA2F80">
              <w:rPr>
                <w:rFonts w:ascii="標楷體" w:eastAsia="標楷體" w:hAnsi="標楷體"/>
                <w:sz w:val="32"/>
                <w:szCs w:val="32"/>
              </w:rPr>
              <w:t>……</w:t>
            </w:r>
            <w:r w:rsidRPr="00CA2F80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</w:tc>
      </w:tr>
      <w:tr w:rsidR="00B323AA" w:rsidRPr="00CA2F80" w:rsidTr="00CA2F80">
        <w:trPr>
          <w:trHeight w:val="1005"/>
        </w:trPr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23AA" w:rsidRPr="00CA2F80" w:rsidRDefault="00B323AA" w:rsidP="00CA2F8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A2F80">
              <w:rPr>
                <w:rFonts w:ascii="標楷體" w:eastAsia="標楷體" w:hAnsi="標楷體" w:hint="eastAsia"/>
                <w:b/>
                <w:sz w:val="32"/>
                <w:szCs w:val="32"/>
              </w:rPr>
              <w:t>分工內容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3AA" w:rsidRPr="00CA2F80" w:rsidRDefault="00B323AA" w:rsidP="00CA2F80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A2F80">
              <w:rPr>
                <w:rFonts w:ascii="標楷體" w:eastAsia="標楷體" w:hAnsi="標楷體" w:hint="eastAsia"/>
                <w:b/>
                <w:sz w:val="32"/>
                <w:szCs w:val="32"/>
              </w:rPr>
              <w:t>負責學員</w:t>
            </w:r>
            <w:r w:rsidR="00322184" w:rsidRPr="00CA2F80">
              <w:rPr>
                <w:rFonts w:ascii="標楷體" w:eastAsia="標楷體" w:hAnsi="標楷體" w:hint="eastAsia"/>
                <w:b/>
                <w:sz w:val="32"/>
                <w:szCs w:val="32"/>
              </w:rPr>
              <w:t>及學號</w:t>
            </w:r>
          </w:p>
        </w:tc>
      </w:tr>
      <w:tr w:rsidR="00B323AA" w:rsidRPr="00CA2F80" w:rsidTr="00CA2F80">
        <w:trPr>
          <w:trHeight w:val="1005"/>
        </w:trPr>
        <w:tc>
          <w:tcPr>
            <w:tcW w:w="1548" w:type="dxa"/>
            <w:tcBorders>
              <w:right w:val="single" w:sz="4" w:space="0" w:color="auto"/>
            </w:tcBorders>
            <w:vAlign w:val="center"/>
          </w:tcPr>
          <w:p w:rsidR="00B323AA" w:rsidRPr="00CA2F80" w:rsidRDefault="00B323AA" w:rsidP="00CA2F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3AA" w:rsidRPr="00CA2F80" w:rsidRDefault="00B323AA" w:rsidP="00CA2F80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323AA" w:rsidRPr="00CA2F80" w:rsidTr="00CA2F80">
        <w:trPr>
          <w:trHeight w:val="1005"/>
        </w:trPr>
        <w:tc>
          <w:tcPr>
            <w:tcW w:w="1548" w:type="dxa"/>
            <w:tcBorders>
              <w:right w:val="single" w:sz="4" w:space="0" w:color="auto"/>
            </w:tcBorders>
            <w:vAlign w:val="center"/>
          </w:tcPr>
          <w:p w:rsidR="00B323AA" w:rsidRPr="00CA2F80" w:rsidRDefault="00B323AA" w:rsidP="00CA2F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3AA" w:rsidRPr="00CA2F80" w:rsidRDefault="00B323AA" w:rsidP="00CA2F80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323AA" w:rsidRPr="00CA2F80" w:rsidTr="00CA2F80">
        <w:trPr>
          <w:trHeight w:val="1005"/>
        </w:trPr>
        <w:tc>
          <w:tcPr>
            <w:tcW w:w="1548" w:type="dxa"/>
            <w:tcBorders>
              <w:right w:val="single" w:sz="4" w:space="0" w:color="auto"/>
            </w:tcBorders>
            <w:vAlign w:val="center"/>
          </w:tcPr>
          <w:p w:rsidR="00B323AA" w:rsidRPr="00CA2F80" w:rsidRDefault="00B323AA" w:rsidP="00CA2F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3AA" w:rsidRPr="00CA2F80" w:rsidRDefault="00B323AA" w:rsidP="00CA2F80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A6DA5" w:rsidRPr="00CA2F80" w:rsidTr="00CA2F80">
        <w:trPr>
          <w:trHeight w:val="1005"/>
        </w:trPr>
        <w:tc>
          <w:tcPr>
            <w:tcW w:w="1548" w:type="dxa"/>
            <w:tcBorders>
              <w:right w:val="single" w:sz="4" w:space="0" w:color="auto"/>
            </w:tcBorders>
            <w:vAlign w:val="center"/>
          </w:tcPr>
          <w:p w:rsidR="006A6DA5" w:rsidRPr="00CA2F80" w:rsidRDefault="006A6DA5" w:rsidP="00CA2F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DA5" w:rsidRPr="00CA2F80" w:rsidRDefault="006A6DA5" w:rsidP="00CA2F80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22184" w:rsidRPr="00CA2F80" w:rsidTr="00CA2F80">
        <w:trPr>
          <w:trHeight w:val="1005"/>
        </w:trPr>
        <w:tc>
          <w:tcPr>
            <w:tcW w:w="1548" w:type="dxa"/>
            <w:tcBorders>
              <w:right w:val="single" w:sz="4" w:space="0" w:color="auto"/>
            </w:tcBorders>
            <w:vAlign w:val="center"/>
          </w:tcPr>
          <w:p w:rsidR="00322184" w:rsidRPr="00CA2F80" w:rsidRDefault="00322184" w:rsidP="00CA2F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184" w:rsidRPr="00CA2F80" w:rsidRDefault="00322184" w:rsidP="00CA2F80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22184" w:rsidRPr="00CA2F80" w:rsidTr="00CA2F80">
        <w:trPr>
          <w:trHeight w:val="1005"/>
        </w:trPr>
        <w:tc>
          <w:tcPr>
            <w:tcW w:w="1548" w:type="dxa"/>
            <w:tcBorders>
              <w:right w:val="single" w:sz="4" w:space="0" w:color="auto"/>
            </w:tcBorders>
            <w:vAlign w:val="center"/>
          </w:tcPr>
          <w:p w:rsidR="00322184" w:rsidRPr="00CA2F80" w:rsidRDefault="00322184" w:rsidP="00CA2F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184" w:rsidRPr="00CA2F80" w:rsidRDefault="00322184" w:rsidP="00CA2F80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22184" w:rsidRPr="00CA2F80" w:rsidTr="00CA2F80">
        <w:trPr>
          <w:trHeight w:val="1005"/>
        </w:trPr>
        <w:tc>
          <w:tcPr>
            <w:tcW w:w="1548" w:type="dxa"/>
            <w:tcBorders>
              <w:right w:val="single" w:sz="4" w:space="0" w:color="auto"/>
            </w:tcBorders>
            <w:vAlign w:val="center"/>
          </w:tcPr>
          <w:p w:rsidR="00322184" w:rsidRPr="00CA2F80" w:rsidRDefault="00322184" w:rsidP="00CA2F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184" w:rsidRPr="00CA2F80" w:rsidRDefault="00322184" w:rsidP="00CA2F80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A4582" w:rsidRPr="00CA2F80" w:rsidTr="00CA2F80">
        <w:trPr>
          <w:trHeight w:val="1005"/>
        </w:trPr>
        <w:tc>
          <w:tcPr>
            <w:tcW w:w="982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582" w:rsidRPr="00CA3FEF" w:rsidRDefault="00FA4582" w:rsidP="00CA2F80">
            <w:pPr>
              <w:numPr>
                <w:ilvl w:val="0"/>
                <w:numId w:val="3"/>
              </w:num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A2F80">
              <w:rPr>
                <w:rFonts w:ascii="標楷體" w:eastAsia="標楷體" w:hAnsi="標楷體" w:hint="eastAsia"/>
                <w:sz w:val="32"/>
                <w:szCs w:val="32"/>
              </w:rPr>
              <w:t>分組報告時</w:t>
            </w:r>
            <w:r w:rsidRPr="00CA3FEF">
              <w:rPr>
                <w:rFonts w:ascii="標楷體" w:eastAsia="標楷體" w:hAnsi="標楷體" w:hint="eastAsia"/>
                <w:sz w:val="32"/>
                <w:szCs w:val="32"/>
              </w:rPr>
              <w:t>，請於報告</w:t>
            </w:r>
            <w:r w:rsidR="00DD5EC4" w:rsidRPr="00CA3FEF">
              <w:rPr>
                <w:rFonts w:ascii="標楷體" w:eastAsia="標楷體" w:hAnsi="標楷體" w:hint="eastAsia"/>
                <w:sz w:val="32"/>
                <w:szCs w:val="32"/>
              </w:rPr>
              <w:t>最末頁</w:t>
            </w:r>
            <w:r w:rsidRPr="00CA3FEF">
              <w:rPr>
                <w:rFonts w:ascii="標楷體" w:eastAsia="標楷體" w:hAnsi="標楷體" w:hint="eastAsia"/>
                <w:sz w:val="32"/>
                <w:szCs w:val="32"/>
              </w:rPr>
              <w:t>附</w:t>
            </w:r>
            <w:r w:rsidR="00DD5EC4" w:rsidRPr="00CA3FEF">
              <w:rPr>
                <w:rFonts w:ascii="標楷體" w:eastAsia="標楷體" w:hAnsi="標楷體" w:hint="eastAsia"/>
                <w:sz w:val="32"/>
                <w:szCs w:val="32"/>
              </w:rPr>
              <w:t>上</w:t>
            </w:r>
            <w:r w:rsidRPr="00CA3FEF">
              <w:rPr>
                <w:rFonts w:ascii="標楷體" w:eastAsia="標楷體" w:hAnsi="標楷體" w:hint="eastAsia"/>
                <w:sz w:val="32"/>
                <w:szCs w:val="32"/>
              </w:rPr>
              <w:t>本表。</w:t>
            </w:r>
          </w:p>
          <w:p w:rsidR="00FA4582" w:rsidRPr="00CA3FEF" w:rsidRDefault="00FA4582" w:rsidP="00CA2F80">
            <w:pPr>
              <w:numPr>
                <w:ilvl w:val="0"/>
                <w:numId w:val="3"/>
              </w:num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A3FEF">
              <w:rPr>
                <w:rFonts w:ascii="標楷體" w:eastAsia="標楷體" w:hAnsi="標楷體" w:hint="eastAsia"/>
                <w:sz w:val="32"/>
                <w:szCs w:val="32"/>
              </w:rPr>
              <w:t>分工內容依實際分工狀態填寫。</w:t>
            </w:r>
          </w:p>
          <w:p w:rsidR="00FA4582" w:rsidRPr="00CA2F80" w:rsidRDefault="00FA4582" w:rsidP="00CA2F80">
            <w:pPr>
              <w:numPr>
                <w:ilvl w:val="0"/>
                <w:numId w:val="3"/>
              </w:num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A2F80">
              <w:rPr>
                <w:rFonts w:ascii="標楷體" w:eastAsia="標楷體" w:hAnsi="標楷體" w:hint="eastAsia"/>
                <w:sz w:val="32"/>
                <w:szCs w:val="32"/>
              </w:rPr>
              <w:t>本表僅作為指導老師考核參考。</w:t>
            </w:r>
          </w:p>
        </w:tc>
      </w:tr>
    </w:tbl>
    <w:p w:rsidR="007B35D5" w:rsidRPr="002B523A" w:rsidRDefault="007B35D5" w:rsidP="00322184">
      <w:pPr>
        <w:jc w:val="right"/>
      </w:pPr>
    </w:p>
    <w:sectPr w:rsidR="007B35D5" w:rsidRPr="002B523A" w:rsidSect="00322184">
      <w:footerReference w:type="even" r:id="rId7"/>
      <w:pgSz w:w="11906" w:h="16838"/>
      <w:pgMar w:top="1134" w:right="1134" w:bottom="899" w:left="1134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814" w:rsidRDefault="00F34814">
      <w:r>
        <w:separator/>
      </w:r>
    </w:p>
  </w:endnote>
  <w:endnote w:type="continuationSeparator" w:id="0">
    <w:p w:rsidR="00F34814" w:rsidRDefault="00F3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82" w:rsidRDefault="00FA4582" w:rsidP="00A30B8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4582" w:rsidRDefault="00FA45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814" w:rsidRDefault="00F34814">
      <w:r>
        <w:separator/>
      </w:r>
    </w:p>
  </w:footnote>
  <w:footnote w:type="continuationSeparator" w:id="0">
    <w:p w:rsidR="00F34814" w:rsidRDefault="00F34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3290"/>
    <w:multiLevelType w:val="hybridMultilevel"/>
    <w:tmpl w:val="9000FA1C"/>
    <w:lvl w:ilvl="0" w:tplc="E0828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A9D5AF1"/>
    <w:multiLevelType w:val="hybridMultilevel"/>
    <w:tmpl w:val="F0FC893A"/>
    <w:lvl w:ilvl="0" w:tplc="DD06E1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465E3B"/>
    <w:multiLevelType w:val="hybridMultilevel"/>
    <w:tmpl w:val="06C655D6"/>
    <w:lvl w:ilvl="0" w:tplc="FE3840E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5D5"/>
    <w:rsid w:val="000D2383"/>
    <w:rsid w:val="000E55AE"/>
    <w:rsid w:val="00103BF2"/>
    <w:rsid w:val="001367F9"/>
    <w:rsid w:val="00173B2E"/>
    <w:rsid w:val="00192925"/>
    <w:rsid w:val="001E1F4B"/>
    <w:rsid w:val="001F12F4"/>
    <w:rsid w:val="00275986"/>
    <w:rsid w:val="00297948"/>
    <w:rsid w:val="002B4A32"/>
    <w:rsid w:val="002B523A"/>
    <w:rsid w:val="002C3173"/>
    <w:rsid w:val="002E53EE"/>
    <w:rsid w:val="002F0AB1"/>
    <w:rsid w:val="00322184"/>
    <w:rsid w:val="00355F14"/>
    <w:rsid w:val="00372285"/>
    <w:rsid w:val="00376B01"/>
    <w:rsid w:val="003A485F"/>
    <w:rsid w:val="003F6DBB"/>
    <w:rsid w:val="004113E0"/>
    <w:rsid w:val="00465269"/>
    <w:rsid w:val="00473D61"/>
    <w:rsid w:val="00475553"/>
    <w:rsid w:val="0052068A"/>
    <w:rsid w:val="00532E4B"/>
    <w:rsid w:val="00586CF0"/>
    <w:rsid w:val="005D0DDC"/>
    <w:rsid w:val="005F0B51"/>
    <w:rsid w:val="0063726D"/>
    <w:rsid w:val="00657EB0"/>
    <w:rsid w:val="006A6DA5"/>
    <w:rsid w:val="006E5F2D"/>
    <w:rsid w:val="006F7D79"/>
    <w:rsid w:val="00700C06"/>
    <w:rsid w:val="00704068"/>
    <w:rsid w:val="00716F11"/>
    <w:rsid w:val="007173BF"/>
    <w:rsid w:val="00727AE0"/>
    <w:rsid w:val="00781BBF"/>
    <w:rsid w:val="007B35D5"/>
    <w:rsid w:val="007C1C41"/>
    <w:rsid w:val="00806318"/>
    <w:rsid w:val="00840E2A"/>
    <w:rsid w:val="008909AC"/>
    <w:rsid w:val="00890BE2"/>
    <w:rsid w:val="008A51A6"/>
    <w:rsid w:val="008A5892"/>
    <w:rsid w:val="008B2799"/>
    <w:rsid w:val="008B6FCD"/>
    <w:rsid w:val="008C5B46"/>
    <w:rsid w:val="008E45A0"/>
    <w:rsid w:val="00961895"/>
    <w:rsid w:val="009665C4"/>
    <w:rsid w:val="0099387B"/>
    <w:rsid w:val="009A3506"/>
    <w:rsid w:val="009A7311"/>
    <w:rsid w:val="00A30B87"/>
    <w:rsid w:val="00A66887"/>
    <w:rsid w:val="00AD08C3"/>
    <w:rsid w:val="00AD59F1"/>
    <w:rsid w:val="00AE492C"/>
    <w:rsid w:val="00B323AA"/>
    <w:rsid w:val="00BB47EF"/>
    <w:rsid w:val="00BB725D"/>
    <w:rsid w:val="00BF1FAE"/>
    <w:rsid w:val="00C1236B"/>
    <w:rsid w:val="00C54814"/>
    <w:rsid w:val="00CA2F80"/>
    <w:rsid w:val="00CA3FEF"/>
    <w:rsid w:val="00CB6607"/>
    <w:rsid w:val="00CF03CC"/>
    <w:rsid w:val="00D14289"/>
    <w:rsid w:val="00D361B4"/>
    <w:rsid w:val="00DA18C6"/>
    <w:rsid w:val="00DC73D1"/>
    <w:rsid w:val="00DD3F9D"/>
    <w:rsid w:val="00DD5EC4"/>
    <w:rsid w:val="00E5136C"/>
    <w:rsid w:val="00E573CE"/>
    <w:rsid w:val="00E65019"/>
    <w:rsid w:val="00E96144"/>
    <w:rsid w:val="00F34814"/>
    <w:rsid w:val="00F768EE"/>
    <w:rsid w:val="00FA4582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F8EFC3-D69A-4737-ADE4-951F755C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35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63726D"/>
    <w:pPr>
      <w:ind w:left="113" w:right="113"/>
    </w:pPr>
    <w:rPr>
      <w:rFonts w:ascii="標楷體" w:eastAsia="標楷體"/>
      <w:szCs w:val="20"/>
    </w:rPr>
  </w:style>
  <w:style w:type="paragraph" w:styleId="a5">
    <w:name w:val="footer"/>
    <w:basedOn w:val="a"/>
    <w:rsid w:val="00A30B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A30B87"/>
  </w:style>
  <w:style w:type="paragraph" w:styleId="a7">
    <w:name w:val="header"/>
    <w:basedOn w:val="a"/>
    <w:rsid w:val="009A7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AD59F1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法務部司法官訓練所司法官第     期行政機關學習成績考查表</dc:title>
  <dc:subject/>
  <dc:creator>user</dc:creator>
  <cp:keywords/>
  <cp:lastModifiedBy>王炳棟</cp:lastModifiedBy>
  <cp:revision>8</cp:revision>
  <cp:lastPrinted>2010-01-19T02:14:00Z</cp:lastPrinted>
  <dcterms:created xsi:type="dcterms:W3CDTF">2021-11-03T10:01:00Z</dcterms:created>
  <dcterms:modified xsi:type="dcterms:W3CDTF">2026-02-10T08:34:00Z</dcterms:modified>
</cp:coreProperties>
</file>